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26955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42E" w:rsidRDefault="00EE542E" w:rsidP="00EE542E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Трифонову А.Н.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Пер. Тепличный ул., д. 308, кв. 3 Волгоград, 400079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E542E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64-й Армии ул., д. 85, Волгоград, 400067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EE542E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EE542E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Спецремстрой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-В»</w:t>
                            </w:r>
                          </w:p>
                          <w:p w:rsidR="00EE542E" w:rsidRPr="00EB4750" w:rsidRDefault="00EE542E" w:rsidP="00EE542E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Сорокину</w:t>
                            </w:r>
                            <w:r w:rsidRPr="0093470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В.В.</w:t>
                            </w:r>
                          </w:p>
                          <w:p w:rsidR="00EE542E" w:rsidRPr="00A837E1" w:rsidRDefault="00EE542E" w:rsidP="00EE542E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Кирова ул., д. 112, Волгоград, 400067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" stroked="f">
                <v:textbox inset="0,0,0,0">
                  <w:txbxContent>
                    <w:p w:rsidR="00EE542E" w:rsidRDefault="00EE542E" w:rsidP="00EE542E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EE542E" w:rsidRDefault="00EE542E" w:rsidP="00EE542E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Трифонову А.Н.</w:t>
                      </w:r>
                    </w:p>
                    <w:p w:rsidR="00EE542E" w:rsidRDefault="00EE542E" w:rsidP="00EE542E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Пер. Тепличный ул., д. 308, кв. 3 Волгоград, 400079</w:t>
                      </w:r>
                    </w:p>
                    <w:p w:rsidR="00EE542E" w:rsidRDefault="00EE542E" w:rsidP="00EE542E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E542E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EE542E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EE542E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EE542E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EE542E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64-й Армии ул., д. 85, Волгоград, 400067</w:t>
                      </w:r>
                    </w:p>
                    <w:p w:rsidR="00EE542E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EE542E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EE542E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Спецремстрой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-В»</w:t>
                      </w:r>
                    </w:p>
                    <w:p w:rsidR="00EE542E" w:rsidRPr="00EB4750" w:rsidRDefault="00EE542E" w:rsidP="00EE542E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Сорокину</w:t>
                      </w:r>
                      <w:r w:rsidRPr="0093470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В.В.</w:t>
                      </w:r>
                    </w:p>
                    <w:p w:rsidR="00EE542E" w:rsidRPr="00A837E1" w:rsidRDefault="00EE542E" w:rsidP="00EE542E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Кирова ул., д. 112, Волгоград, 400067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E542E" w:rsidRDefault="00EE542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E542E" w:rsidRDefault="00EE542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E542E" w:rsidRDefault="00EE542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E542E" w:rsidRDefault="00EE542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E542E" w:rsidRDefault="00EE542E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EE542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Тепличный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EE542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</w:t>
      </w:r>
      <w:r w:rsidR="00EE542E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D03D28" w:rsidRPr="00D03D28" w:rsidRDefault="00D03D28" w:rsidP="00D03D28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hAnsi="Times New Roman"/>
          <w:color w:val="auto"/>
          <w:sz w:val="24"/>
          <w:szCs w:val="24"/>
        </w:rPr>
        <w:t xml:space="preserve"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D03D28">
        <w:rPr>
          <w:rFonts w:ascii="Times New Roman" w:hAnsi="Times New Roman"/>
          <w:color w:val="auto"/>
          <w:sz w:val="24"/>
          <w:szCs w:val="24"/>
        </w:rPr>
        <w:t>» вступают в силу 01.0</w:t>
      </w:r>
      <w:r w:rsidR="00EE542E">
        <w:rPr>
          <w:rFonts w:ascii="Times New Roman" w:hAnsi="Times New Roman"/>
          <w:color w:val="auto"/>
          <w:sz w:val="24"/>
          <w:szCs w:val="24"/>
        </w:rPr>
        <w:t>7</w:t>
      </w:r>
      <w:r w:rsidRPr="00D03D28">
        <w:rPr>
          <w:rFonts w:ascii="Times New Roman" w:hAnsi="Times New Roman"/>
          <w:color w:val="auto"/>
          <w:sz w:val="24"/>
          <w:szCs w:val="24"/>
        </w:rPr>
        <w:t>.2019.</w:t>
      </w:r>
    </w:p>
    <w:p w:rsidR="00D03D28" w:rsidRPr="00D03D28" w:rsidRDefault="00D03D28" w:rsidP="00D03D28">
      <w:pPr>
        <w:tabs>
          <w:tab w:val="left" w:pos="567"/>
        </w:tabs>
        <w:autoSpaceDE w:val="0"/>
        <w:autoSpaceDN w:val="0"/>
        <w:adjustRightInd w:val="0"/>
        <w:ind w:right="83" w:firstLine="567"/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hAnsi="Times New Roman"/>
          <w:color w:val="auto"/>
          <w:sz w:val="24"/>
          <w:szCs w:val="24"/>
        </w:rPr>
        <w:t xml:space="preserve">Однако обращаем ваше внимание, что протоколы в адрес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D03D28">
        <w:rPr>
          <w:rFonts w:ascii="Times New Roman" w:hAnsi="Times New Roman"/>
          <w:color w:val="auto"/>
          <w:sz w:val="24"/>
          <w:szCs w:val="24"/>
        </w:rPr>
        <w:t xml:space="preserve">» поступили </w:t>
      </w:r>
      <w:r>
        <w:rPr>
          <w:rFonts w:ascii="Times New Roman" w:hAnsi="Times New Roman"/>
          <w:color w:val="auto"/>
          <w:sz w:val="24"/>
          <w:szCs w:val="24"/>
        </w:rPr>
        <w:t>0</w:t>
      </w:r>
      <w:r w:rsidR="00EE542E">
        <w:rPr>
          <w:rFonts w:ascii="Times New Roman" w:hAnsi="Times New Roman"/>
          <w:color w:val="auto"/>
          <w:sz w:val="24"/>
          <w:szCs w:val="24"/>
        </w:rPr>
        <w:t>5</w:t>
      </w:r>
      <w:r w:rsidRPr="00D03D28">
        <w:rPr>
          <w:rFonts w:ascii="Times New Roman" w:hAnsi="Times New Roman"/>
          <w:color w:val="auto"/>
          <w:sz w:val="24"/>
          <w:szCs w:val="24"/>
        </w:rPr>
        <w:t>.0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D03D28">
        <w:rPr>
          <w:rFonts w:ascii="Times New Roman" w:hAnsi="Times New Roman"/>
          <w:color w:val="auto"/>
          <w:sz w:val="24"/>
          <w:szCs w:val="24"/>
        </w:rPr>
        <w:t>.2019.</w:t>
      </w:r>
    </w:p>
    <w:p w:rsidR="00D03D28" w:rsidRPr="00D03D28" w:rsidRDefault="00D03D28" w:rsidP="00D03D28">
      <w:pPr>
        <w:tabs>
          <w:tab w:val="left" w:pos="567"/>
          <w:tab w:val="left" w:pos="709"/>
          <w:tab w:val="left" w:pos="5880"/>
        </w:tabs>
        <w:rPr>
          <w:rFonts w:ascii="Times New Roman" w:hAnsi="Times New Roman"/>
          <w:color w:val="auto"/>
          <w:sz w:val="24"/>
          <w:szCs w:val="24"/>
        </w:rPr>
      </w:pPr>
      <w:r w:rsidRPr="00D03D2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Pr="00D03D2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</w:t>
      </w:r>
      <w:r w:rsidR="00EE542E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5</w:t>
      </w:r>
      <w:r w:rsidRPr="00D03D28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.09.</w:t>
      </w:r>
      <w:r w:rsidRPr="00D03D2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EE542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пер. Тепличный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EE542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308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</w:t>
      </w:r>
      <w:proofErr w:type="gramEnd"/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03D28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47EB"/>
    <w:rsid w:val="00C36846"/>
    <w:rsid w:val="00C5484C"/>
    <w:rsid w:val="00C54A9C"/>
    <w:rsid w:val="00C80629"/>
    <w:rsid w:val="00C83639"/>
    <w:rsid w:val="00CC6618"/>
    <w:rsid w:val="00CE4F99"/>
    <w:rsid w:val="00CF2D8E"/>
    <w:rsid w:val="00D03D28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542E"/>
    <w:rsid w:val="00EE7DB8"/>
    <w:rsid w:val="00F05452"/>
    <w:rsid w:val="00F1018F"/>
    <w:rsid w:val="00F11236"/>
    <w:rsid w:val="00F17D1F"/>
    <w:rsid w:val="00F25451"/>
    <w:rsid w:val="00F27CC6"/>
    <w:rsid w:val="00F631F1"/>
    <w:rsid w:val="00F86A8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DF67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2019-09-06T12:00:00Z</cp:lastPrinted>
  <dcterms:created xsi:type="dcterms:W3CDTF">2019-09-06T12:00:00Z</dcterms:created>
  <dcterms:modified xsi:type="dcterms:W3CDTF">2019-09-06T12:00:00Z</dcterms:modified>
</cp:coreProperties>
</file>